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考生疫情防控承诺书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我已了解我省疫情防控和考试过程中必须履行的义务和责任，为确保本次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面试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 xml:space="preserve">安全有序进行，根据现下新冠肺炎疫情防控要求，本人郑重作如下承诺： 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1、本人体温正常，未曾出现过任何身体不适,如发烧、咳嗽、乏力、腹泻等症状，未被诊断为确诊病例、疑似病例或无症状感染者，也未与确诊病例或疑似病例密切接触。 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2、本人在过去14天内，未曾前往或途经重点疫区或接待过来自重点疫区人员的探望和拜访。所接触的人员也未曾岀现过发烧、咳嗽、乏力、腹泻等疑似症状或被诊断为患者的。 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3、本人非处于隔离观察期，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或者</w:t>
      </w:r>
      <w:r>
        <w:rPr>
          <w:rFonts w:hint="eastAsia" w:ascii="仿宋" w:hAnsi="仿宋" w:eastAsia="仿宋" w:cs="仿宋_GB2312"/>
          <w:sz w:val="32"/>
          <w:szCs w:val="32"/>
        </w:rPr>
        <w:t>留观后已解除医学观察。</w:t>
      </w:r>
    </w:p>
    <w:p>
      <w:pPr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对上述承诺的真实性负法律责任。如因本人隐报、谎报、乱报或虚假陈述,造成自身出现疑似症状,或被确认为确诊患者的,本人愿承担一切后果和责任。如因本人原因造成任何传染后果的,所有责任由本人全部承担。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</w:t>
      </w:r>
    </w:p>
    <w:p>
      <w:pPr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承诺人（手写签字）：</w:t>
      </w:r>
    </w:p>
    <w:p>
      <w:pPr>
        <w:ind w:firstLine="3520" w:firstLineChars="11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联系电话：</w:t>
      </w:r>
    </w:p>
    <w:p>
      <w:pPr>
        <w:ind w:firstLine="3520" w:firstLineChars="1100"/>
        <w:jc w:val="lef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日 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 xml:space="preserve">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63A72"/>
    <w:rsid w:val="16E05EAB"/>
    <w:rsid w:val="1F142409"/>
    <w:rsid w:val="3D0173A8"/>
    <w:rsid w:val="54C8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eastAsia="仿宋_GB2312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2022-02-25T09:00:00Z</dcterms:created>
  <dc:creator>Administrator</dc:creator>
  <cp:lastModifiedBy>WPS_1608777335</cp:lastModifiedBy>
  <dcterms:modified xsi:type="dcterms:W3CDTF">2022-03-17T08:38:35Z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0CFCCF0C666A49B5AF8155608E6BC81A</vt:lpwstr>
  </property>
</Properties>
</file>